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8FA1D" w14:textId="77777777" w:rsidR="00063BE8" w:rsidRDefault="00063BE8" w:rsidP="004A3E4C">
      <w:pPr>
        <w:keepNext/>
        <w:rPr>
          <w:rFonts w:ascii="Times New Roman" w:hAnsi="Times New Roman" w:cs="Times New Roman"/>
          <w:b/>
          <w:bCs/>
          <w:sz w:val="32"/>
          <w:szCs w:val="32"/>
        </w:rPr>
      </w:pPr>
    </w:p>
    <w:p w14:paraId="15100F77" w14:textId="77777777" w:rsidR="00F33649" w:rsidRDefault="00F33649" w:rsidP="00F3364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0" wp14:anchorId="15D6ED53" wp14:editId="715B40E5">
            <wp:simplePos x="0" y="0"/>
            <wp:positionH relativeFrom="column">
              <wp:posOffset>139065</wp:posOffset>
            </wp:positionH>
            <wp:positionV relativeFrom="paragraph">
              <wp:posOffset>-1270</wp:posOffset>
            </wp:positionV>
            <wp:extent cx="2923200" cy="1274400"/>
            <wp:effectExtent l="0" t="0" r="0" b="0"/>
            <wp:wrapTight wrapText="bothSides">
              <wp:wrapPolygon edited="0">
                <wp:start x="0" y="0"/>
                <wp:lineTo x="0" y="21320"/>
                <wp:lineTo x="21398" y="21320"/>
                <wp:lineTo x="21398" y="0"/>
                <wp:lineTo x="0" y="0"/>
              </wp:wrapPolygon>
            </wp:wrapTight>
            <wp:docPr id="1" name="Рисунок 1" descr="G:\Год национальных культур и традиций\Логотип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Год национальных культур и традиций\Логотип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3200" cy="127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671A" w:rsidRPr="00774A68">
        <w:rPr>
          <w:rFonts w:ascii="Times New Roman" w:hAnsi="Times New Roman"/>
          <w:b/>
          <w:sz w:val="24"/>
          <w:szCs w:val="24"/>
        </w:rPr>
        <w:t>План мероприятий</w:t>
      </w:r>
      <w:r>
        <w:rPr>
          <w:rFonts w:ascii="Times New Roman" w:hAnsi="Times New Roman"/>
          <w:b/>
          <w:sz w:val="24"/>
          <w:szCs w:val="24"/>
        </w:rPr>
        <w:t xml:space="preserve">, посвященных Году национальных культур и традиций </w:t>
      </w:r>
      <w:r w:rsidR="0021671A" w:rsidRPr="00774A68">
        <w:rPr>
          <w:rFonts w:ascii="Times New Roman" w:hAnsi="Times New Roman"/>
          <w:b/>
          <w:sz w:val="24"/>
          <w:szCs w:val="24"/>
        </w:rPr>
        <w:t xml:space="preserve"> </w:t>
      </w:r>
    </w:p>
    <w:p w14:paraId="242E1569" w14:textId="0EFEC6FD" w:rsidR="0021671A" w:rsidRDefault="0021671A" w:rsidP="00F3364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в МБОУ </w:t>
      </w:r>
      <w:r w:rsidR="004E761D">
        <w:rPr>
          <w:rFonts w:ascii="Times New Roman" w:hAnsi="Times New Roman"/>
          <w:b/>
          <w:sz w:val="24"/>
          <w:szCs w:val="24"/>
        </w:rPr>
        <w:t xml:space="preserve">лицея-интерната </w:t>
      </w:r>
      <w:proofErr w:type="spellStart"/>
      <w:proofErr w:type="gramStart"/>
      <w:r w:rsidR="004E761D">
        <w:rPr>
          <w:rFonts w:ascii="Times New Roman" w:hAnsi="Times New Roman"/>
          <w:b/>
          <w:sz w:val="24"/>
          <w:szCs w:val="24"/>
        </w:rPr>
        <w:t>им.М.Онджеля</w:t>
      </w:r>
      <w:proofErr w:type="spellEnd"/>
      <w:r w:rsidR="004E761D">
        <w:rPr>
          <w:rFonts w:ascii="Times New Roman" w:hAnsi="Times New Roman"/>
          <w:b/>
          <w:sz w:val="24"/>
          <w:szCs w:val="24"/>
        </w:rPr>
        <w:t xml:space="preserve"> </w:t>
      </w:r>
      <w:r w:rsidR="00F33649">
        <w:rPr>
          <w:rFonts w:ascii="Times New Roman" w:hAnsi="Times New Roman"/>
          <w:b/>
          <w:sz w:val="24"/>
          <w:szCs w:val="24"/>
        </w:rPr>
        <w:t xml:space="preserve"> Бугульминского</w:t>
      </w:r>
      <w:proofErr w:type="gramEnd"/>
      <w:r w:rsidR="00F33649">
        <w:rPr>
          <w:rFonts w:ascii="Times New Roman" w:hAnsi="Times New Roman"/>
          <w:b/>
          <w:sz w:val="24"/>
          <w:szCs w:val="24"/>
        </w:rPr>
        <w:t xml:space="preserve"> муниципального района Республики Татарстан</w:t>
      </w:r>
    </w:p>
    <w:p w14:paraId="16F81412" w14:textId="77777777" w:rsidR="00F33649" w:rsidRDefault="00F33649" w:rsidP="00F3364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4626AF7C" w14:textId="77777777" w:rsidR="00F33649" w:rsidRDefault="00F33649" w:rsidP="00F33649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552703AF" w14:textId="77777777" w:rsidR="00F33649" w:rsidRPr="00057B97" w:rsidRDefault="00F33649" w:rsidP="00F33649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CB7DC6">
        <w:rPr>
          <w:rFonts w:ascii="Times New Roman" w:hAnsi="Times New Roman"/>
          <w:b/>
          <w:sz w:val="24"/>
          <w:szCs w:val="24"/>
          <w:lang w:val="tt-RU"/>
        </w:rPr>
        <w:t>«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Милли </w:t>
      </w:r>
      <w:r w:rsidRPr="00057B97">
        <w:rPr>
          <w:rFonts w:ascii="Times New Roman" w:hAnsi="Times New Roman"/>
          <w:b/>
          <w:sz w:val="24"/>
          <w:szCs w:val="24"/>
          <w:lang w:val="tt-RU"/>
        </w:rPr>
        <w:t>м</w:t>
      </w:r>
      <w:r w:rsidR="00CB7DC6" w:rsidRPr="00057B97">
        <w:rPr>
          <w:rFonts w:ascii="Times New Roman" w:hAnsi="Times New Roman"/>
          <w:b/>
          <w:sz w:val="24"/>
          <w:szCs w:val="24"/>
          <w:lang w:val="tt-RU"/>
        </w:rPr>
        <w:t>ә</w:t>
      </w:r>
      <w:r w:rsidRPr="00057B97">
        <w:rPr>
          <w:rFonts w:ascii="Times New Roman" w:hAnsi="Times New Roman"/>
          <w:b/>
          <w:sz w:val="24"/>
          <w:szCs w:val="24"/>
          <w:lang w:val="tt-RU"/>
        </w:rPr>
        <w:t>д</w:t>
      </w:r>
      <w:r w:rsidR="00CB7DC6" w:rsidRPr="00057B97">
        <w:rPr>
          <w:rFonts w:ascii="Times New Roman" w:hAnsi="Times New Roman"/>
          <w:b/>
          <w:sz w:val="24"/>
          <w:szCs w:val="24"/>
          <w:lang w:val="tt-RU"/>
        </w:rPr>
        <w:t>ә</w:t>
      </w:r>
      <w:r w:rsidRPr="00057B97">
        <w:rPr>
          <w:rFonts w:ascii="Times New Roman" w:hAnsi="Times New Roman"/>
          <w:b/>
          <w:sz w:val="24"/>
          <w:szCs w:val="24"/>
          <w:lang w:val="tt-RU"/>
        </w:rPr>
        <w:t>ниятл</w:t>
      </w:r>
      <w:r w:rsidR="00CB7DC6" w:rsidRPr="00057B97">
        <w:rPr>
          <w:rFonts w:ascii="Times New Roman" w:hAnsi="Times New Roman"/>
          <w:b/>
          <w:sz w:val="24"/>
          <w:szCs w:val="24"/>
          <w:lang w:val="tt-RU"/>
        </w:rPr>
        <w:t>ә</w:t>
      </w:r>
      <w:r w:rsidRPr="00057B97">
        <w:rPr>
          <w:rFonts w:ascii="Times New Roman" w:hAnsi="Times New Roman"/>
          <w:b/>
          <w:sz w:val="24"/>
          <w:szCs w:val="24"/>
          <w:lang w:val="tt-RU"/>
        </w:rPr>
        <w:t>р h</w:t>
      </w:r>
      <w:r w:rsidR="00CB7DC6" w:rsidRPr="00057B97">
        <w:rPr>
          <w:rFonts w:ascii="Times New Roman" w:hAnsi="Times New Roman"/>
          <w:b/>
          <w:sz w:val="24"/>
          <w:szCs w:val="24"/>
          <w:lang w:val="tt-RU"/>
        </w:rPr>
        <w:t>ә</w:t>
      </w:r>
      <w:r w:rsidRPr="00057B97">
        <w:rPr>
          <w:rFonts w:ascii="Times New Roman" w:hAnsi="Times New Roman"/>
          <w:b/>
          <w:sz w:val="24"/>
          <w:szCs w:val="24"/>
          <w:lang w:val="tt-RU"/>
        </w:rPr>
        <w:t>м гореф-гад</w:t>
      </w:r>
      <w:r w:rsidR="00CB7DC6" w:rsidRPr="00057B97">
        <w:rPr>
          <w:rFonts w:ascii="Times New Roman" w:hAnsi="Times New Roman"/>
          <w:b/>
          <w:sz w:val="24"/>
          <w:szCs w:val="24"/>
          <w:lang w:val="tt-RU"/>
        </w:rPr>
        <w:t>ә</w:t>
      </w:r>
      <w:r w:rsidRPr="00057B97">
        <w:rPr>
          <w:rFonts w:ascii="Times New Roman" w:hAnsi="Times New Roman"/>
          <w:b/>
          <w:sz w:val="24"/>
          <w:szCs w:val="24"/>
          <w:lang w:val="tt-RU"/>
        </w:rPr>
        <w:t>тл</w:t>
      </w:r>
      <w:r w:rsidR="00CB7DC6" w:rsidRPr="00057B97">
        <w:rPr>
          <w:rFonts w:ascii="Times New Roman" w:hAnsi="Times New Roman"/>
          <w:b/>
          <w:sz w:val="24"/>
          <w:szCs w:val="24"/>
          <w:lang w:val="tt-RU"/>
        </w:rPr>
        <w:t>ә</w:t>
      </w:r>
      <w:r w:rsidRPr="00057B97">
        <w:rPr>
          <w:rFonts w:ascii="Times New Roman" w:hAnsi="Times New Roman"/>
          <w:b/>
          <w:sz w:val="24"/>
          <w:szCs w:val="24"/>
          <w:lang w:val="tt-RU"/>
        </w:rPr>
        <w:t xml:space="preserve">р елы» </w:t>
      </w:r>
    </w:p>
    <w:p w14:paraId="54C53008" w14:textId="77777777" w:rsidR="00F33649" w:rsidRDefault="00F33649" w:rsidP="00F33649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на багашланган чаралар уздыру планы</w:t>
      </w:r>
    </w:p>
    <w:p w14:paraId="2BD08C7B" w14:textId="77777777" w:rsidR="002C2392" w:rsidRDefault="002C2392" w:rsidP="00F33649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tbl>
      <w:tblPr>
        <w:tblStyle w:val="a4"/>
        <w:tblW w:w="10031" w:type="dxa"/>
        <w:tblLayout w:type="fixed"/>
        <w:tblLook w:val="04A0" w:firstRow="1" w:lastRow="0" w:firstColumn="1" w:lastColumn="0" w:noHBand="0" w:noVBand="1"/>
      </w:tblPr>
      <w:tblGrid>
        <w:gridCol w:w="3510"/>
        <w:gridCol w:w="2268"/>
        <w:gridCol w:w="1560"/>
        <w:gridCol w:w="2693"/>
      </w:tblGrid>
      <w:tr w:rsidR="002C2392" w14:paraId="23F9E1F2" w14:textId="77777777" w:rsidTr="00057B97">
        <w:tc>
          <w:tcPr>
            <w:tcW w:w="3510" w:type="dxa"/>
          </w:tcPr>
          <w:p w14:paraId="7AAA21E6" w14:textId="77777777" w:rsidR="002C2392" w:rsidRPr="00774A68" w:rsidRDefault="002C2392" w:rsidP="00BE1807">
            <w:pPr>
              <w:ind w:right="66"/>
              <w:jc w:val="center"/>
              <w:rPr>
                <w:rFonts w:eastAsia="Calibri" w:cs="Calibri"/>
                <w:color w:val="000000"/>
                <w:sz w:val="24"/>
                <w:szCs w:val="24"/>
              </w:rPr>
            </w:pPr>
            <w:r w:rsidRPr="00774A6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мероприятия </w:t>
            </w:r>
          </w:p>
        </w:tc>
        <w:tc>
          <w:tcPr>
            <w:tcW w:w="2268" w:type="dxa"/>
          </w:tcPr>
          <w:p w14:paraId="6BE35EE0" w14:textId="77777777" w:rsidR="002C2392" w:rsidRPr="00774A68" w:rsidRDefault="002C2392" w:rsidP="00BE1807">
            <w:pPr>
              <w:ind w:right="74"/>
              <w:jc w:val="center"/>
              <w:rPr>
                <w:rFonts w:eastAsia="Calibri" w:cs="Calibri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Форма проведения</w:t>
            </w:r>
          </w:p>
        </w:tc>
        <w:tc>
          <w:tcPr>
            <w:tcW w:w="1560" w:type="dxa"/>
          </w:tcPr>
          <w:p w14:paraId="0CBBADFD" w14:textId="77777777" w:rsidR="002C2392" w:rsidRPr="00774A68" w:rsidRDefault="002C2392" w:rsidP="00BE1807">
            <w:pPr>
              <w:ind w:right="7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693" w:type="dxa"/>
          </w:tcPr>
          <w:p w14:paraId="170E8B12" w14:textId="77777777" w:rsidR="002C2392" w:rsidRPr="00774A68" w:rsidRDefault="002C2392" w:rsidP="00BE1807">
            <w:pPr>
              <w:ind w:right="73"/>
              <w:jc w:val="center"/>
              <w:rPr>
                <w:rFonts w:eastAsia="Calibri" w:cs="Calibri"/>
                <w:color w:val="000000"/>
                <w:sz w:val="24"/>
                <w:szCs w:val="24"/>
              </w:rPr>
            </w:pPr>
            <w:r w:rsidRPr="00774A6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Ответственный </w:t>
            </w:r>
          </w:p>
        </w:tc>
      </w:tr>
      <w:tr w:rsidR="002C2392" w:rsidRPr="002C2392" w14:paraId="443B328B" w14:textId="77777777" w:rsidTr="00057B97">
        <w:tc>
          <w:tcPr>
            <w:tcW w:w="3510" w:type="dxa"/>
          </w:tcPr>
          <w:p w14:paraId="445DC16D" w14:textId="77777777" w:rsidR="002C2392" w:rsidRPr="002C2392" w:rsidRDefault="002C2392" w:rsidP="00057B9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Офорление тематических стендов, книжной выставки</w:t>
            </w:r>
          </w:p>
        </w:tc>
        <w:tc>
          <w:tcPr>
            <w:tcW w:w="2268" w:type="dxa"/>
          </w:tcPr>
          <w:p w14:paraId="5BD25B7F" w14:textId="77777777" w:rsidR="002C2392" w:rsidRPr="002C2392" w:rsidRDefault="002C2392" w:rsidP="00057B97">
            <w:pPr>
              <w:ind w:right="7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Стенды, </w:t>
            </w:r>
            <w:proofErr w:type="spellStart"/>
            <w:r w:rsidRPr="002C239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банеры</w:t>
            </w:r>
            <w:proofErr w:type="spellEnd"/>
          </w:p>
        </w:tc>
        <w:tc>
          <w:tcPr>
            <w:tcW w:w="1560" w:type="dxa"/>
          </w:tcPr>
          <w:p w14:paraId="300CFC5E" w14:textId="77777777" w:rsidR="002C2392" w:rsidRPr="002C2392" w:rsidRDefault="002C2392" w:rsidP="00057B97">
            <w:pPr>
              <w:ind w:right="7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Январь 2023</w:t>
            </w:r>
          </w:p>
        </w:tc>
        <w:tc>
          <w:tcPr>
            <w:tcW w:w="2693" w:type="dxa"/>
          </w:tcPr>
          <w:p w14:paraId="7D3A64D5" w14:textId="38B9C484" w:rsidR="002C2392" w:rsidRPr="002C2392" w:rsidRDefault="002C2392" w:rsidP="00057B97">
            <w:pPr>
              <w:ind w:left="115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Учителя русского и родного языка, библиотекарь</w:t>
            </w:r>
          </w:p>
        </w:tc>
      </w:tr>
      <w:tr w:rsidR="002C2392" w:rsidRPr="002C2392" w14:paraId="684C9B98" w14:textId="77777777" w:rsidTr="00057B97">
        <w:tc>
          <w:tcPr>
            <w:tcW w:w="3510" w:type="dxa"/>
          </w:tcPr>
          <w:p w14:paraId="2E0EDF61" w14:textId="77777777" w:rsidR="002C2392" w:rsidRPr="002C2392" w:rsidRDefault="002C2392" w:rsidP="00057B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Классные часы на тему </w:t>
            </w: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Год национальных культур и тради</w:t>
            </w:r>
            <w:r w:rsidR="007E6C28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ц</w:t>
            </w: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ий в Республике Татарстан</w:t>
            </w: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14:paraId="0B9C60C3" w14:textId="77777777" w:rsidR="002C2392" w:rsidRPr="002C2392" w:rsidRDefault="002C2392" w:rsidP="00057B97">
            <w:pPr>
              <w:ind w:righ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информационные часы</w:t>
            </w:r>
          </w:p>
        </w:tc>
        <w:tc>
          <w:tcPr>
            <w:tcW w:w="1560" w:type="dxa"/>
          </w:tcPr>
          <w:p w14:paraId="0938C820" w14:textId="77777777" w:rsidR="002C2392" w:rsidRPr="002C2392" w:rsidRDefault="002C2392" w:rsidP="00057B97">
            <w:pPr>
              <w:ind w:righ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Январь 2023</w:t>
            </w:r>
          </w:p>
        </w:tc>
        <w:tc>
          <w:tcPr>
            <w:tcW w:w="2693" w:type="dxa"/>
          </w:tcPr>
          <w:p w14:paraId="62621857" w14:textId="77777777" w:rsidR="002C2392" w:rsidRPr="002C2392" w:rsidRDefault="002C2392" w:rsidP="00057B97">
            <w:pPr>
              <w:ind w:left="1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Классные рукводители</w:t>
            </w:r>
          </w:p>
        </w:tc>
      </w:tr>
      <w:tr w:rsidR="00D4567E" w:rsidRPr="002C2392" w14:paraId="29FE56B0" w14:textId="77777777" w:rsidTr="00057B97">
        <w:tc>
          <w:tcPr>
            <w:tcW w:w="3510" w:type="dxa"/>
          </w:tcPr>
          <w:p w14:paraId="5DF9F5D3" w14:textId="77777777" w:rsidR="00D4567E" w:rsidRPr="002C2392" w:rsidRDefault="00D4567E" w:rsidP="00057B97">
            <w:pPr>
              <w:ind w:right="95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Выставк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рисунков, </w:t>
            </w: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детского декоративно-прикладного творчества</w:t>
            </w:r>
          </w:p>
        </w:tc>
        <w:tc>
          <w:tcPr>
            <w:tcW w:w="2268" w:type="dxa"/>
          </w:tcPr>
          <w:p w14:paraId="59589729" w14:textId="77777777" w:rsidR="00D4567E" w:rsidRPr="002C2392" w:rsidRDefault="00D4567E" w:rsidP="00057B97">
            <w:pPr>
              <w:ind w:left="2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Выставки</w:t>
            </w:r>
          </w:p>
        </w:tc>
        <w:tc>
          <w:tcPr>
            <w:tcW w:w="1560" w:type="dxa"/>
          </w:tcPr>
          <w:p w14:paraId="36ABF53C" w14:textId="77777777" w:rsidR="00D4567E" w:rsidRPr="002C2392" w:rsidRDefault="00D4567E" w:rsidP="00057B97">
            <w:pPr>
              <w:ind w:left="2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</w:tcPr>
          <w:p w14:paraId="7DEBC381" w14:textId="43411D22" w:rsidR="00057B97" w:rsidRDefault="00D4567E" w:rsidP="00057B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  <w:r w:rsidR="00057B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4E76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Мингалимова</w:t>
            </w:r>
            <w:proofErr w:type="spellEnd"/>
            <w:r w:rsidR="004E76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Э.Ф</w:t>
            </w:r>
            <w:r w:rsidR="00057B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., учитель изобразительного искусства, </w:t>
            </w:r>
          </w:p>
          <w:p w14:paraId="58B81B5B" w14:textId="1056703C" w:rsidR="00D4567E" w:rsidRPr="002C2392" w:rsidRDefault="004E761D" w:rsidP="00057B9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Афанасьева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с.Ф</w:t>
            </w:r>
            <w:proofErr w:type="spellEnd"/>
            <w:r w:rsidR="00057B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., педагог-организатор</w:t>
            </w:r>
          </w:p>
        </w:tc>
      </w:tr>
      <w:tr w:rsidR="00D4567E" w:rsidRPr="002C2392" w14:paraId="335EC377" w14:textId="77777777" w:rsidTr="00057B97">
        <w:tc>
          <w:tcPr>
            <w:tcW w:w="3510" w:type="dxa"/>
          </w:tcPr>
          <w:p w14:paraId="1D50759B" w14:textId="77777777" w:rsidR="00D4567E" w:rsidRPr="002C2392" w:rsidRDefault="00D4567E" w:rsidP="00057B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Библиотечные уроки</w:t>
            </w:r>
          </w:p>
        </w:tc>
        <w:tc>
          <w:tcPr>
            <w:tcW w:w="2268" w:type="dxa"/>
          </w:tcPr>
          <w:p w14:paraId="32BC82B7" w14:textId="77777777" w:rsidR="00D4567E" w:rsidRDefault="00D4567E" w:rsidP="00057B97">
            <w:pPr>
              <w:ind w:righ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Информационные часы</w:t>
            </w:r>
          </w:p>
        </w:tc>
        <w:tc>
          <w:tcPr>
            <w:tcW w:w="1560" w:type="dxa"/>
          </w:tcPr>
          <w:p w14:paraId="04EF844B" w14:textId="77777777" w:rsidR="00D4567E" w:rsidRPr="002C2392" w:rsidRDefault="00D4567E" w:rsidP="00057B97">
            <w:pPr>
              <w:ind w:righ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</w:tcPr>
          <w:p w14:paraId="73B2F49B" w14:textId="0B14AA03" w:rsidR="00D4567E" w:rsidRPr="002C2392" w:rsidRDefault="004E761D" w:rsidP="00057B97">
            <w:pPr>
              <w:ind w:left="1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Минсагирова М.И</w:t>
            </w:r>
            <w:r w:rsidR="00D4567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библиотекарь</w:t>
            </w:r>
          </w:p>
        </w:tc>
      </w:tr>
      <w:tr w:rsidR="00D4567E" w:rsidRPr="002C2392" w14:paraId="0CAF7DCC" w14:textId="77777777" w:rsidTr="00057B97">
        <w:tc>
          <w:tcPr>
            <w:tcW w:w="3510" w:type="dxa"/>
          </w:tcPr>
          <w:p w14:paraId="557D6819" w14:textId="77777777" w:rsidR="00D4567E" w:rsidRPr="002C2392" w:rsidRDefault="00D4567E" w:rsidP="00057B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Цикл музейных мероприятий «Наследие» (школьный музей татарской избы)</w:t>
            </w:r>
          </w:p>
        </w:tc>
        <w:tc>
          <w:tcPr>
            <w:tcW w:w="2268" w:type="dxa"/>
          </w:tcPr>
          <w:p w14:paraId="470F65F1" w14:textId="77777777" w:rsidR="00D4567E" w:rsidRPr="002C2392" w:rsidRDefault="00D4567E" w:rsidP="00057B97">
            <w:pPr>
              <w:ind w:righ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Посещение музея</w:t>
            </w:r>
          </w:p>
        </w:tc>
        <w:tc>
          <w:tcPr>
            <w:tcW w:w="1560" w:type="dxa"/>
          </w:tcPr>
          <w:p w14:paraId="34C6A6BE" w14:textId="77777777" w:rsidR="00D4567E" w:rsidRPr="002C2392" w:rsidRDefault="00D4567E" w:rsidP="00057B97">
            <w:pPr>
              <w:ind w:righ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</w:tcPr>
          <w:p w14:paraId="43F798D8" w14:textId="4FA50129" w:rsidR="00D4567E" w:rsidRPr="002C2392" w:rsidRDefault="004E761D" w:rsidP="00057B97">
            <w:pPr>
              <w:ind w:left="1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Зайнуллина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р.С</w:t>
            </w:r>
            <w:proofErr w:type="spellEnd"/>
            <w:r w:rsidR="00D4567E"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., учитель родного языка и литературы</w:t>
            </w:r>
          </w:p>
        </w:tc>
      </w:tr>
      <w:tr w:rsidR="00D4567E" w:rsidRPr="002C2392" w14:paraId="3ED9FD4D" w14:textId="77777777" w:rsidTr="00057B97">
        <w:tc>
          <w:tcPr>
            <w:tcW w:w="3510" w:type="dxa"/>
          </w:tcPr>
          <w:p w14:paraId="4379C118" w14:textId="77777777" w:rsidR="00D4567E" w:rsidRPr="002C2392" w:rsidRDefault="00D4567E" w:rsidP="00057B97">
            <w:pPr>
              <w:ind w:right="9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мастер-классов на базе «Дома ремёсел»</w:t>
            </w:r>
          </w:p>
        </w:tc>
        <w:tc>
          <w:tcPr>
            <w:tcW w:w="2268" w:type="dxa"/>
          </w:tcPr>
          <w:p w14:paraId="30F18239" w14:textId="77777777" w:rsidR="00D4567E" w:rsidRPr="002C2392" w:rsidRDefault="00D4567E" w:rsidP="00057B97">
            <w:pPr>
              <w:ind w:left="2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Масте</w:t>
            </w:r>
            <w:r w:rsidR="00057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-классы</w:t>
            </w:r>
          </w:p>
        </w:tc>
        <w:tc>
          <w:tcPr>
            <w:tcW w:w="1560" w:type="dxa"/>
          </w:tcPr>
          <w:p w14:paraId="3C1D89A4" w14:textId="77777777" w:rsidR="00D4567E" w:rsidRPr="002C2392" w:rsidRDefault="00D4567E" w:rsidP="00057B97">
            <w:pPr>
              <w:ind w:left="2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</w:tcPr>
          <w:p w14:paraId="5436369D" w14:textId="77777777" w:rsidR="00D4567E" w:rsidRPr="002C2392" w:rsidRDefault="00D4567E" w:rsidP="00057B9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4567E" w:rsidRPr="002C2392" w14:paraId="5035ED58" w14:textId="77777777" w:rsidTr="00057B97">
        <w:tc>
          <w:tcPr>
            <w:tcW w:w="3510" w:type="dxa"/>
          </w:tcPr>
          <w:p w14:paraId="4BD74BC3" w14:textId="77777777" w:rsidR="00D4567E" w:rsidRPr="002C2392" w:rsidRDefault="00D4567E" w:rsidP="00057B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Общешкольный проект-конкурс «Фестиваль народов России»</w:t>
            </w:r>
          </w:p>
        </w:tc>
        <w:tc>
          <w:tcPr>
            <w:tcW w:w="2268" w:type="dxa"/>
          </w:tcPr>
          <w:p w14:paraId="1D825B0C" w14:textId="77777777" w:rsidR="00D4567E" w:rsidRDefault="00D4567E" w:rsidP="00057B97">
            <w:pPr>
              <w:ind w:righ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</w:t>
            </w:r>
          </w:p>
        </w:tc>
        <w:tc>
          <w:tcPr>
            <w:tcW w:w="1560" w:type="dxa"/>
          </w:tcPr>
          <w:p w14:paraId="2CEBA1B8" w14:textId="77777777" w:rsidR="00D4567E" w:rsidRPr="002C2392" w:rsidRDefault="00D4567E" w:rsidP="00057B97">
            <w:pPr>
              <w:ind w:righ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693" w:type="dxa"/>
          </w:tcPr>
          <w:p w14:paraId="66A7D8D2" w14:textId="77777777" w:rsidR="00D4567E" w:rsidRPr="002C2392" w:rsidRDefault="00D4567E" w:rsidP="00057B97">
            <w:pPr>
              <w:ind w:left="1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4567E" w:rsidRPr="002C2392" w14:paraId="4ECAE753" w14:textId="77777777" w:rsidTr="00057B97">
        <w:tc>
          <w:tcPr>
            <w:tcW w:w="3510" w:type="dxa"/>
          </w:tcPr>
          <w:p w14:paraId="3FDF28E1" w14:textId="77777777" w:rsidR="00D4567E" w:rsidRPr="002C2392" w:rsidRDefault="00D4567E" w:rsidP="00057B97">
            <w:pPr>
              <w:spacing w:after="54" w:line="237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sz w:val="24"/>
                <w:szCs w:val="24"/>
              </w:rPr>
              <w:t>Школьная научно-практическая конференция учебно-исследовательских и проектных работ учащихся начальных классов "Границ.</w:t>
            </w:r>
            <w:r w:rsidRPr="002C23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net</w:t>
            </w:r>
            <w:r w:rsidRPr="002C2392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268" w:type="dxa"/>
          </w:tcPr>
          <w:p w14:paraId="6F300665" w14:textId="77777777" w:rsidR="00D4567E" w:rsidRPr="002C2392" w:rsidRDefault="00D4567E" w:rsidP="00057B97">
            <w:pPr>
              <w:ind w:right="7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Научно-практическая конференция</w:t>
            </w:r>
          </w:p>
        </w:tc>
        <w:tc>
          <w:tcPr>
            <w:tcW w:w="1560" w:type="dxa"/>
          </w:tcPr>
          <w:p w14:paraId="2072358C" w14:textId="77777777" w:rsidR="00D4567E" w:rsidRPr="002C2392" w:rsidRDefault="00D4567E" w:rsidP="00057B97">
            <w:pPr>
              <w:ind w:right="7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sz w:val="24"/>
                <w:szCs w:val="24"/>
              </w:rPr>
              <w:t>Февраль 2023</w:t>
            </w:r>
          </w:p>
        </w:tc>
        <w:tc>
          <w:tcPr>
            <w:tcW w:w="2693" w:type="dxa"/>
          </w:tcPr>
          <w:p w14:paraId="587D0237" w14:textId="5637E0D9" w:rsidR="00D4567E" w:rsidRPr="002C2392" w:rsidRDefault="00D4567E" w:rsidP="00057B97">
            <w:pPr>
              <w:ind w:left="11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sz w:val="24"/>
                <w:szCs w:val="24"/>
              </w:rPr>
              <w:t xml:space="preserve">Учителя-предметники, </w:t>
            </w:r>
            <w:r w:rsidR="004E761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567E" w:rsidRPr="002C2392" w14:paraId="5A976E91" w14:textId="77777777" w:rsidTr="00057B97">
        <w:tc>
          <w:tcPr>
            <w:tcW w:w="3510" w:type="dxa"/>
          </w:tcPr>
          <w:p w14:paraId="591931D8" w14:textId="77777777" w:rsidR="00D4567E" w:rsidRPr="002C2392" w:rsidRDefault="00D4567E" w:rsidP="00057B97">
            <w:pPr>
              <w:ind w:right="7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2268" w:type="dxa"/>
          </w:tcPr>
          <w:p w14:paraId="369A0B61" w14:textId="77777777" w:rsidR="00D4567E" w:rsidRPr="002C2392" w:rsidRDefault="00D4567E" w:rsidP="00057B97">
            <w:pPr>
              <w:ind w:right="7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Внеклассное мероприятие</w:t>
            </w:r>
          </w:p>
        </w:tc>
        <w:tc>
          <w:tcPr>
            <w:tcW w:w="1560" w:type="dxa"/>
          </w:tcPr>
          <w:p w14:paraId="4EB34EE5" w14:textId="77777777" w:rsidR="00D4567E" w:rsidRPr="002C2392" w:rsidRDefault="00D4567E" w:rsidP="00057B97">
            <w:pPr>
              <w:ind w:right="7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Февраль 2023</w:t>
            </w:r>
          </w:p>
        </w:tc>
        <w:tc>
          <w:tcPr>
            <w:tcW w:w="2693" w:type="dxa"/>
          </w:tcPr>
          <w:p w14:paraId="4FE68C0B" w14:textId="51BBAB3F" w:rsidR="00D4567E" w:rsidRPr="002C2392" w:rsidRDefault="004E761D" w:rsidP="00057B97">
            <w:pPr>
              <w:ind w:right="7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Доган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Д.И</w:t>
            </w:r>
            <w:r w:rsidR="00D4567E"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., учитель родного языка и литературы,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Зайнуллина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Р.С</w:t>
            </w:r>
            <w:r w:rsidR="00D4567E"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., учитель родного языка и литературы</w:t>
            </w:r>
          </w:p>
        </w:tc>
      </w:tr>
      <w:tr w:rsidR="00D4567E" w:rsidRPr="002C2392" w14:paraId="4684E29F" w14:textId="77777777" w:rsidTr="00057B97">
        <w:tc>
          <w:tcPr>
            <w:tcW w:w="3510" w:type="dxa"/>
          </w:tcPr>
          <w:p w14:paraId="7E799214" w14:textId="77777777" w:rsidR="00D4567E" w:rsidRPr="002C2392" w:rsidRDefault="00D4567E" w:rsidP="00057B9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Познавательный час «Широка масленица – широка ее душа»</w:t>
            </w:r>
          </w:p>
        </w:tc>
        <w:tc>
          <w:tcPr>
            <w:tcW w:w="2268" w:type="dxa"/>
          </w:tcPr>
          <w:p w14:paraId="18E60E91" w14:textId="77777777" w:rsidR="00D4567E" w:rsidRPr="002C2392" w:rsidRDefault="00D4567E" w:rsidP="00057B97">
            <w:pPr>
              <w:ind w:right="7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Театрализованное представление</w:t>
            </w:r>
          </w:p>
        </w:tc>
        <w:tc>
          <w:tcPr>
            <w:tcW w:w="1560" w:type="dxa"/>
          </w:tcPr>
          <w:p w14:paraId="4CC9898C" w14:textId="77777777" w:rsidR="00D4567E" w:rsidRPr="002C2392" w:rsidRDefault="00D4567E" w:rsidP="00057B97">
            <w:pPr>
              <w:ind w:right="7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Февраль 2023</w:t>
            </w:r>
          </w:p>
        </w:tc>
        <w:tc>
          <w:tcPr>
            <w:tcW w:w="2693" w:type="dxa"/>
          </w:tcPr>
          <w:p w14:paraId="6AAE9487" w14:textId="77777777" w:rsidR="00D4567E" w:rsidRPr="002C2392" w:rsidRDefault="00D4567E" w:rsidP="00057B97">
            <w:pPr>
              <w:ind w:right="7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4567E" w:rsidRPr="002C2392" w14:paraId="336F30F4" w14:textId="77777777" w:rsidTr="00057B97">
        <w:tc>
          <w:tcPr>
            <w:tcW w:w="3510" w:type="dxa"/>
          </w:tcPr>
          <w:p w14:paraId="72F6D6F5" w14:textId="77777777" w:rsidR="00D4567E" w:rsidRPr="002C2392" w:rsidRDefault="00D4567E" w:rsidP="00057B9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Кинотеатр «Книга на экране»</w:t>
            </w:r>
          </w:p>
        </w:tc>
        <w:tc>
          <w:tcPr>
            <w:tcW w:w="2268" w:type="dxa"/>
          </w:tcPr>
          <w:p w14:paraId="02A1761C" w14:textId="77777777" w:rsidR="00D4567E" w:rsidRPr="002C2392" w:rsidRDefault="00D4567E" w:rsidP="00057B97">
            <w:pPr>
              <w:ind w:right="7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Просмотр художественных фильмов по мотивам произведений</w:t>
            </w:r>
          </w:p>
        </w:tc>
        <w:tc>
          <w:tcPr>
            <w:tcW w:w="1560" w:type="dxa"/>
          </w:tcPr>
          <w:p w14:paraId="073CC274" w14:textId="77777777" w:rsidR="00D4567E" w:rsidRPr="002C2392" w:rsidRDefault="00D4567E" w:rsidP="00057B97">
            <w:pPr>
              <w:ind w:right="7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Март 2023</w:t>
            </w:r>
          </w:p>
        </w:tc>
        <w:tc>
          <w:tcPr>
            <w:tcW w:w="2693" w:type="dxa"/>
          </w:tcPr>
          <w:p w14:paraId="40FC8B0C" w14:textId="77777777" w:rsidR="00D4567E" w:rsidRPr="002C2392" w:rsidRDefault="00D4567E" w:rsidP="00057B97">
            <w:pPr>
              <w:ind w:right="74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4567E" w:rsidRPr="002C2392" w14:paraId="716AC867" w14:textId="77777777" w:rsidTr="00057B97">
        <w:tc>
          <w:tcPr>
            <w:tcW w:w="3510" w:type="dxa"/>
          </w:tcPr>
          <w:p w14:paraId="4BB5D6E2" w14:textId="77777777" w:rsidR="00D4567E" w:rsidRPr="002C2392" w:rsidRDefault="00D4567E" w:rsidP="00057B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sz w:val="24"/>
                <w:szCs w:val="24"/>
              </w:rPr>
              <w:t>Праздник татарского народа «</w:t>
            </w:r>
            <w:r w:rsidRPr="002C23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Нәүрүз</w:t>
            </w:r>
            <w:r w:rsidRPr="002C23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14:paraId="1A017891" w14:textId="77777777" w:rsidR="00D4567E" w:rsidRPr="002C2392" w:rsidRDefault="00D4567E" w:rsidP="00057B97">
            <w:pPr>
              <w:ind w:righ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Театрализованное представление</w:t>
            </w:r>
          </w:p>
        </w:tc>
        <w:tc>
          <w:tcPr>
            <w:tcW w:w="1560" w:type="dxa"/>
          </w:tcPr>
          <w:p w14:paraId="457B0BB2" w14:textId="77777777" w:rsidR="00D4567E" w:rsidRPr="002C2392" w:rsidRDefault="00D4567E" w:rsidP="00057B97">
            <w:pPr>
              <w:ind w:righ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Март 2023</w:t>
            </w:r>
          </w:p>
        </w:tc>
        <w:tc>
          <w:tcPr>
            <w:tcW w:w="2693" w:type="dxa"/>
          </w:tcPr>
          <w:p w14:paraId="1C7C8E46" w14:textId="77777777" w:rsidR="00D4567E" w:rsidRPr="002C2392" w:rsidRDefault="00D4567E" w:rsidP="00057B97">
            <w:pPr>
              <w:ind w:right="7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 родного языка</w:t>
            </w:r>
          </w:p>
        </w:tc>
      </w:tr>
      <w:tr w:rsidR="00D4567E" w:rsidRPr="002C2392" w14:paraId="0F8E5453" w14:textId="77777777" w:rsidTr="00057B97">
        <w:tc>
          <w:tcPr>
            <w:tcW w:w="3510" w:type="dxa"/>
          </w:tcPr>
          <w:p w14:paraId="2897015E" w14:textId="77777777" w:rsidR="00D4567E" w:rsidRPr="002C2392" w:rsidRDefault="00D4567E" w:rsidP="00057B97">
            <w:pPr>
              <w:ind w:right="7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Час фольклора</w:t>
            </w: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«Фольклорные посиделки»</w:t>
            </w:r>
          </w:p>
        </w:tc>
        <w:tc>
          <w:tcPr>
            <w:tcW w:w="2268" w:type="dxa"/>
          </w:tcPr>
          <w:p w14:paraId="441C46FE" w14:textId="77777777" w:rsidR="00D4567E" w:rsidRPr="002C2392" w:rsidRDefault="00D4567E" w:rsidP="00057B97">
            <w:pPr>
              <w:ind w:right="7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Викторина</w:t>
            </w:r>
          </w:p>
        </w:tc>
        <w:tc>
          <w:tcPr>
            <w:tcW w:w="1560" w:type="dxa"/>
          </w:tcPr>
          <w:p w14:paraId="0BDC61EE" w14:textId="77777777" w:rsidR="00D4567E" w:rsidRPr="002C2392" w:rsidRDefault="00D4567E" w:rsidP="00057B97">
            <w:pPr>
              <w:ind w:right="7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Апрель 2023</w:t>
            </w:r>
          </w:p>
        </w:tc>
        <w:tc>
          <w:tcPr>
            <w:tcW w:w="2693" w:type="dxa"/>
          </w:tcPr>
          <w:p w14:paraId="20A5B144" w14:textId="11E6BE73" w:rsidR="00D4567E" w:rsidRPr="002C2392" w:rsidRDefault="00D4567E" w:rsidP="00057B97">
            <w:pPr>
              <w:spacing w:after="24"/>
              <w:ind w:right="7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Учителя </w:t>
            </w:r>
            <w:r w:rsidR="004E76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 классов</w:t>
            </w:r>
          </w:p>
        </w:tc>
      </w:tr>
      <w:tr w:rsidR="00D4567E" w:rsidRPr="002C2392" w14:paraId="6EB9D7B5" w14:textId="77777777" w:rsidTr="00057B97">
        <w:tc>
          <w:tcPr>
            <w:tcW w:w="3510" w:type="dxa"/>
          </w:tcPr>
          <w:p w14:paraId="6245A6BA" w14:textId="77777777" w:rsidR="00D4567E" w:rsidRPr="002C2392" w:rsidRDefault="00D4567E" w:rsidP="00057B97">
            <w:pPr>
              <w:ind w:right="7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 чтецов «Читаем Тукая»</w:t>
            </w:r>
          </w:p>
        </w:tc>
        <w:tc>
          <w:tcPr>
            <w:tcW w:w="2268" w:type="dxa"/>
          </w:tcPr>
          <w:p w14:paraId="251A1EB7" w14:textId="77777777" w:rsidR="00D4567E" w:rsidRPr="002C2392" w:rsidRDefault="00D4567E" w:rsidP="00057B97">
            <w:pPr>
              <w:ind w:righ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</w:t>
            </w:r>
          </w:p>
        </w:tc>
        <w:tc>
          <w:tcPr>
            <w:tcW w:w="1560" w:type="dxa"/>
          </w:tcPr>
          <w:p w14:paraId="76191098" w14:textId="77777777" w:rsidR="00D4567E" w:rsidRPr="002C2392" w:rsidRDefault="00D4567E" w:rsidP="00057B97">
            <w:pPr>
              <w:ind w:righ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Апрель 2023</w:t>
            </w:r>
          </w:p>
        </w:tc>
        <w:tc>
          <w:tcPr>
            <w:tcW w:w="2693" w:type="dxa"/>
          </w:tcPr>
          <w:p w14:paraId="3A9E8750" w14:textId="5C24FDCB" w:rsidR="00D4567E" w:rsidRPr="002C2392" w:rsidRDefault="00D4567E" w:rsidP="00057B97">
            <w:pPr>
              <w:spacing w:after="26"/>
              <w:ind w:right="7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Учителя русского и родного языка, </w:t>
            </w:r>
          </w:p>
        </w:tc>
      </w:tr>
      <w:tr w:rsidR="00D4567E" w:rsidRPr="002C2392" w14:paraId="23A490CF" w14:textId="77777777" w:rsidTr="00057B97">
        <w:tc>
          <w:tcPr>
            <w:tcW w:w="3510" w:type="dxa"/>
          </w:tcPr>
          <w:p w14:paraId="6A953E2D" w14:textId="77777777" w:rsidR="00D4567E" w:rsidRPr="002C2392" w:rsidRDefault="00D4567E" w:rsidP="00057B97">
            <w:pPr>
              <w:ind w:right="7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Флешмоб «Читаем Пушкина»</w:t>
            </w:r>
          </w:p>
        </w:tc>
        <w:tc>
          <w:tcPr>
            <w:tcW w:w="2268" w:type="dxa"/>
          </w:tcPr>
          <w:p w14:paraId="7A7F3543" w14:textId="77777777" w:rsidR="00D4567E" w:rsidRPr="002C2392" w:rsidRDefault="00D4567E" w:rsidP="00057B97">
            <w:pPr>
              <w:ind w:right="74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Флешмоб</w:t>
            </w:r>
          </w:p>
        </w:tc>
        <w:tc>
          <w:tcPr>
            <w:tcW w:w="1560" w:type="dxa"/>
          </w:tcPr>
          <w:p w14:paraId="7D2B4146" w14:textId="77777777" w:rsidR="00D4567E" w:rsidRPr="002C2392" w:rsidRDefault="00D4567E" w:rsidP="00057B97">
            <w:pPr>
              <w:ind w:right="74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Май 2023</w:t>
            </w:r>
          </w:p>
        </w:tc>
        <w:tc>
          <w:tcPr>
            <w:tcW w:w="2693" w:type="dxa"/>
          </w:tcPr>
          <w:p w14:paraId="7F741708" w14:textId="1229418C" w:rsidR="00D4567E" w:rsidRPr="002C2392" w:rsidRDefault="00D4567E" w:rsidP="00057B97">
            <w:pPr>
              <w:ind w:right="7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Учителя русского и родного языка, </w:t>
            </w:r>
          </w:p>
        </w:tc>
      </w:tr>
      <w:tr w:rsidR="00D4567E" w:rsidRPr="002C2392" w14:paraId="79A728DB" w14:textId="77777777" w:rsidTr="00057B97">
        <w:tc>
          <w:tcPr>
            <w:tcW w:w="3510" w:type="dxa"/>
          </w:tcPr>
          <w:p w14:paraId="7B541542" w14:textId="77777777" w:rsidR="00D4567E" w:rsidRPr="002C2392" w:rsidRDefault="00D4567E" w:rsidP="00057B9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Всероссийский день культуры речи, приуроченный ко дню рождения С.И. Ожегова</w:t>
            </w:r>
          </w:p>
        </w:tc>
        <w:tc>
          <w:tcPr>
            <w:tcW w:w="2268" w:type="dxa"/>
          </w:tcPr>
          <w:p w14:paraId="63C090CA" w14:textId="77777777" w:rsidR="00D4567E" w:rsidRPr="002C2392" w:rsidRDefault="00D4567E" w:rsidP="00057B97">
            <w:pPr>
              <w:ind w:left="4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Конкурс знатоков русского языка</w:t>
            </w:r>
          </w:p>
        </w:tc>
        <w:tc>
          <w:tcPr>
            <w:tcW w:w="1560" w:type="dxa"/>
          </w:tcPr>
          <w:p w14:paraId="6D7F937C" w14:textId="77777777" w:rsidR="00D4567E" w:rsidRPr="002C2392" w:rsidRDefault="00D4567E" w:rsidP="00057B97">
            <w:pPr>
              <w:ind w:left="4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 2023</w:t>
            </w:r>
          </w:p>
        </w:tc>
        <w:tc>
          <w:tcPr>
            <w:tcW w:w="2693" w:type="dxa"/>
          </w:tcPr>
          <w:p w14:paraId="5249F0C9" w14:textId="77777777" w:rsidR="00D4567E" w:rsidRPr="002C2392" w:rsidRDefault="00D4567E" w:rsidP="00057B97">
            <w:pPr>
              <w:ind w:right="10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4567E" w:rsidRPr="002C2392" w14:paraId="673EF914" w14:textId="77777777" w:rsidTr="00057B97">
        <w:tc>
          <w:tcPr>
            <w:tcW w:w="3510" w:type="dxa"/>
          </w:tcPr>
          <w:p w14:paraId="1CD75199" w14:textId="77777777" w:rsidR="00D4567E" w:rsidRPr="002C2392" w:rsidRDefault="00D4567E" w:rsidP="00057B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 видеороликов «Национальные праздники народов России»</w:t>
            </w:r>
          </w:p>
        </w:tc>
        <w:tc>
          <w:tcPr>
            <w:tcW w:w="2268" w:type="dxa"/>
          </w:tcPr>
          <w:p w14:paraId="0B620DC3" w14:textId="77777777" w:rsidR="00D4567E" w:rsidRDefault="00D4567E" w:rsidP="00057B97">
            <w:pPr>
              <w:ind w:left="4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Конкурс</w:t>
            </w:r>
          </w:p>
        </w:tc>
        <w:tc>
          <w:tcPr>
            <w:tcW w:w="1560" w:type="dxa"/>
          </w:tcPr>
          <w:p w14:paraId="4BB6A7A3" w14:textId="77777777" w:rsidR="00D4567E" w:rsidRPr="002C2392" w:rsidRDefault="00D4567E" w:rsidP="00057B97">
            <w:pPr>
              <w:ind w:left="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 2023</w:t>
            </w:r>
          </w:p>
        </w:tc>
        <w:tc>
          <w:tcPr>
            <w:tcW w:w="2693" w:type="dxa"/>
          </w:tcPr>
          <w:p w14:paraId="394A0217" w14:textId="77777777" w:rsidR="00D4567E" w:rsidRPr="002C2392" w:rsidRDefault="00D4567E" w:rsidP="00057B97">
            <w:pPr>
              <w:ind w:right="10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4567E" w:rsidRPr="002C2392" w14:paraId="01E28074" w14:textId="77777777" w:rsidTr="00057B97">
        <w:tc>
          <w:tcPr>
            <w:tcW w:w="3510" w:type="dxa"/>
          </w:tcPr>
          <w:p w14:paraId="75E67477" w14:textId="77777777" w:rsidR="00D4567E" w:rsidRPr="002C2392" w:rsidRDefault="00D4567E" w:rsidP="00057B9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Всероссийская просветительская акция «Большой этнографический диктант»</w:t>
            </w:r>
          </w:p>
        </w:tc>
        <w:tc>
          <w:tcPr>
            <w:tcW w:w="2268" w:type="dxa"/>
          </w:tcPr>
          <w:p w14:paraId="250EF144" w14:textId="77777777" w:rsidR="00D4567E" w:rsidRPr="002C2392" w:rsidRDefault="00D4567E" w:rsidP="00057B97">
            <w:pPr>
              <w:ind w:right="10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Акция</w:t>
            </w:r>
          </w:p>
        </w:tc>
        <w:tc>
          <w:tcPr>
            <w:tcW w:w="1560" w:type="dxa"/>
          </w:tcPr>
          <w:p w14:paraId="494A973E" w14:textId="77777777" w:rsidR="00D4567E" w:rsidRPr="002C2392" w:rsidRDefault="00D4567E" w:rsidP="00057B97">
            <w:pPr>
              <w:ind w:right="10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Ноябрь 2023</w:t>
            </w:r>
          </w:p>
        </w:tc>
        <w:tc>
          <w:tcPr>
            <w:tcW w:w="2693" w:type="dxa"/>
          </w:tcPr>
          <w:p w14:paraId="4D9901AF" w14:textId="77777777" w:rsidR="00D4567E" w:rsidRPr="002C2392" w:rsidRDefault="00D4567E" w:rsidP="00057B97">
            <w:pPr>
              <w:spacing w:after="22"/>
              <w:ind w:right="10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Педагоги, родители (законные представители) обучающихся</w:t>
            </w:r>
          </w:p>
        </w:tc>
      </w:tr>
      <w:tr w:rsidR="00D4567E" w:rsidRPr="002C2392" w14:paraId="7C84C98C" w14:textId="77777777" w:rsidTr="00057B97">
        <w:tc>
          <w:tcPr>
            <w:tcW w:w="3510" w:type="dxa"/>
          </w:tcPr>
          <w:p w14:paraId="69668880" w14:textId="77777777" w:rsidR="00D4567E" w:rsidRPr="002C2392" w:rsidRDefault="00D4567E" w:rsidP="00057B97">
            <w:pPr>
              <w:ind w:right="95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народного единства</w:t>
            </w:r>
          </w:p>
        </w:tc>
        <w:tc>
          <w:tcPr>
            <w:tcW w:w="2268" w:type="dxa"/>
          </w:tcPr>
          <w:p w14:paraId="1D8F96B5" w14:textId="77777777" w:rsidR="00D4567E" w:rsidRPr="002C2392" w:rsidRDefault="00D4567E" w:rsidP="00057B97">
            <w:pPr>
              <w:ind w:right="10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Внеклассное мероприятие</w:t>
            </w:r>
          </w:p>
        </w:tc>
        <w:tc>
          <w:tcPr>
            <w:tcW w:w="1560" w:type="dxa"/>
          </w:tcPr>
          <w:p w14:paraId="28956011" w14:textId="77777777" w:rsidR="00D4567E" w:rsidRPr="002C2392" w:rsidRDefault="00D4567E" w:rsidP="00057B97">
            <w:pPr>
              <w:ind w:right="10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Ноябрь 2023</w:t>
            </w:r>
          </w:p>
        </w:tc>
        <w:tc>
          <w:tcPr>
            <w:tcW w:w="2693" w:type="dxa"/>
          </w:tcPr>
          <w:p w14:paraId="05933C81" w14:textId="77777777" w:rsidR="00D4567E" w:rsidRPr="002C2392" w:rsidRDefault="00D4567E" w:rsidP="00057B97">
            <w:pPr>
              <w:ind w:left="304" w:right="267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классные руководители</w:t>
            </w:r>
          </w:p>
        </w:tc>
      </w:tr>
      <w:tr w:rsidR="00D4567E" w:rsidRPr="002C2392" w14:paraId="67796B6C" w14:textId="77777777" w:rsidTr="00057B97">
        <w:tc>
          <w:tcPr>
            <w:tcW w:w="3510" w:type="dxa"/>
          </w:tcPr>
          <w:p w14:paraId="0D34F1E7" w14:textId="77777777" w:rsidR="00D4567E" w:rsidRPr="002C2392" w:rsidRDefault="00D4567E" w:rsidP="00057B97">
            <w:pPr>
              <w:ind w:right="9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Общешкольное мероприятие - з</w:t>
            </w: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акрытие Года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национальных культур и традиция</w:t>
            </w:r>
          </w:p>
        </w:tc>
        <w:tc>
          <w:tcPr>
            <w:tcW w:w="2268" w:type="dxa"/>
          </w:tcPr>
          <w:p w14:paraId="4330F014" w14:textId="77777777" w:rsidR="00D4567E" w:rsidRPr="002C2392" w:rsidRDefault="00D4567E" w:rsidP="00057B97">
            <w:pPr>
              <w:ind w:right="104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Общешкольное мероприятие</w:t>
            </w:r>
          </w:p>
        </w:tc>
        <w:tc>
          <w:tcPr>
            <w:tcW w:w="1560" w:type="dxa"/>
          </w:tcPr>
          <w:p w14:paraId="4776FBD8" w14:textId="77777777" w:rsidR="00D4567E" w:rsidRPr="002C2392" w:rsidRDefault="00D4567E" w:rsidP="00057B97">
            <w:pPr>
              <w:ind w:right="104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Декабрь  2023</w:t>
            </w:r>
          </w:p>
        </w:tc>
        <w:tc>
          <w:tcPr>
            <w:tcW w:w="2693" w:type="dxa"/>
          </w:tcPr>
          <w:p w14:paraId="3AA8595F" w14:textId="77777777" w:rsidR="00D4567E" w:rsidRPr="002C2392" w:rsidRDefault="00D4567E" w:rsidP="00057B9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 русского и родного языка</w:t>
            </w:r>
          </w:p>
        </w:tc>
      </w:tr>
    </w:tbl>
    <w:p w14:paraId="381B0D3D" w14:textId="77777777" w:rsidR="002C2392" w:rsidRPr="002C2392" w:rsidRDefault="002C2392" w:rsidP="00F3364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00D7B26F" w14:textId="77777777" w:rsidR="002C2392" w:rsidRPr="002C2392" w:rsidRDefault="002C2392" w:rsidP="00F3364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6DE4F48F" w14:textId="77777777" w:rsidR="002C2392" w:rsidRPr="002C2392" w:rsidRDefault="002C2392" w:rsidP="00F3364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0387008C" w14:textId="77777777" w:rsidR="002C2392" w:rsidRPr="002C2392" w:rsidRDefault="002C2392" w:rsidP="00F3364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6D2CBDC5" w14:textId="77777777" w:rsidR="002C2392" w:rsidRPr="002C2392" w:rsidRDefault="002C2392" w:rsidP="00F3364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68791045" w14:textId="77777777" w:rsidR="002C2392" w:rsidRDefault="002C2392" w:rsidP="00F33649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077221E1" w14:textId="77777777" w:rsidR="002C2392" w:rsidRDefault="002C2392" w:rsidP="00F33649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408A5D0D" w14:textId="77777777" w:rsidR="002C2392" w:rsidRDefault="002C2392" w:rsidP="00F33649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17208AED" w14:textId="77777777" w:rsidR="002C2392" w:rsidRDefault="002C2392" w:rsidP="00F33649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567E5959" w14:textId="77777777" w:rsidR="002C2392" w:rsidRDefault="002C2392" w:rsidP="00F33649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48368E76" w14:textId="77777777" w:rsidR="002C2392" w:rsidRDefault="002C2392" w:rsidP="00F33649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70042A9E" w14:textId="77777777" w:rsidR="002C2392" w:rsidRDefault="002C2392" w:rsidP="00F33649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6AE3E2DC" w14:textId="77777777" w:rsidR="002C2392" w:rsidRPr="00F33649" w:rsidRDefault="002C2392" w:rsidP="00F33649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43830EAD" w14:textId="77777777" w:rsidR="00B5060F" w:rsidRPr="00B5060F" w:rsidRDefault="00B5060F" w:rsidP="0021671A">
      <w:pPr>
        <w:keepNext/>
        <w:jc w:val="center"/>
        <w:rPr>
          <w:rFonts w:ascii="Times New Roman" w:hAnsi="Times New Roman" w:cs="Times New Roman"/>
          <w:bCs/>
          <w:sz w:val="36"/>
          <w:szCs w:val="32"/>
        </w:rPr>
      </w:pPr>
    </w:p>
    <w:sectPr w:rsidR="00B5060F" w:rsidRPr="00B5060F" w:rsidSect="00B5060F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3C3"/>
    <w:rsid w:val="00057B97"/>
    <w:rsid w:val="00063BE8"/>
    <w:rsid w:val="000642FE"/>
    <w:rsid w:val="000C7DB9"/>
    <w:rsid w:val="0021671A"/>
    <w:rsid w:val="002C2392"/>
    <w:rsid w:val="002F2F9D"/>
    <w:rsid w:val="003F4700"/>
    <w:rsid w:val="00431F03"/>
    <w:rsid w:val="004A3E4C"/>
    <w:rsid w:val="004E761D"/>
    <w:rsid w:val="00610042"/>
    <w:rsid w:val="00611310"/>
    <w:rsid w:val="00746942"/>
    <w:rsid w:val="007D60D0"/>
    <w:rsid w:val="007E6C28"/>
    <w:rsid w:val="008B23BC"/>
    <w:rsid w:val="00941F0D"/>
    <w:rsid w:val="009876CC"/>
    <w:rsid w:val="009C43C3"/>
    <w:rsid w:val="00B5060F"/>
    <w:rsid w:val="00BB0CDB"/>
    <w:rsid w:val="00BB795B"/>
    <w:rsid w:val="00C30B2E"/>
    <w:rsid w:val="00CB7DC6"/>
    <w:rsid w:val="00D4567E"/>
    <w:rsid w:val="00D46B26"/>
    <w:rsid w:val="00E62894"/>
    <w:rsid w:val="00E969DA"/>
    <w:rsid w:val="00F33649"/>
    <w:rsid w:val="00F42A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069821"/>
  <w15:docId w15:val="{3EE989EE-C932-44E9-BA76-8C715C8CB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42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E969D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a4">
    <w:name w:val="Table Grid"/>
    <w:basedOn w:val="a1"/>
    <w:uiPriority w:val="39"/>
    <w:rsid w:val="007D60D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F336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336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424</Words>
  <Characters>2419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User</cp:lastModifiedBy>
  <cp:revision>2</cp:revision>
  <cp:lastPrinted>2022-09-28T08:10:00Z</cp:lastPrinted>
  <dcterms:created xsi:type="dcterms:W3CDTF">2023-10-13T07:21:00Z</dcterms:created>
  <dcterms:modified xsi:type="dcterms:W3CDTF">2023-10-13T07:21:00Z</dcterms:modified>
</cp:coreProperties>
</file>